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83" w:rsidRPr="00862383" w:rsidRDefault="00862383" w:rsidP="00862383">
      <w:pPr>
        <w:jc w:val="center"/>
        <w:rPr>
          <w:b/>
        </w:rPr>
      </w:pPr>
      <w:r w:rsidRPr="00862383">
        <w:rPr>
          <w:b/>
        </w:rPr>
        <w:t>CORRECTION OF DEGREE BATCH-2014</w:t>
      </w:r>
    </w:p>
    <w:p w:rsidR="00BE1448" w:rsidRPr="00F41CF4" w:rsidRDefault="00BE1448" w:rsidP="00F41911">
      <w:pPr>
        <w:jc w:val="both"/>
      </w:pPr>
      <w:r w:rsidRPr="00F41CF4">
        <w:t>It has come to the  notice of the academic section that some of the degrees</w:t>
      </w:r>
      <w:r w:rsidR="00F41911" w:rsidRPr="00F41CF4">
        <w:t xml:space="preserve"> (Batch-2014)</w:t>
      </w:r>
      <w:r w:rsidRPr="00F41CF4">
        <w:t xml:space="preserve"> which has already been received by the students required correction </w:t>
      </w:r>
      <w:r w:rsidR="00237CD7">
        <w:t xml:space="preserve">for </w:t>
      </w:r>
      <w:r w:rsidR="00237CD7" w:rsidRPr="00237CD7">
        <w:rPr>
          <w:b/>
        </w:rPr>
        <w:t>"</w:t>
      </w:r>
      <w:r w:rsidR="00237CD7">
        <w:rPr>
          <w:b/>
        </w:rPr>
        <w:t>D</w:t>
      </w:r>
      <w:r w:rsidRPr="00237CD7">
        <w:rPr>
          <w:b/>
        </w:rPr>
        <w:t>istinction</w:t>
      </w:r>
      <w:r w:rsidR="00237CD7" w:rsidRPr="00237CD7">
        <w:rPr>
          <w:b/>
        </w:rPr>
        <w:t>"</w:t>
      </w:r>
      <w:r w:rsidRPr="00F41CF4">
        <w:t xml:space="preserve"> which is missing from their degrees.  Concerned dealing hand</w:t>
      </w:r>
      <w:r w:rsidR="00237CD7">
        <w:t xml:space="preserve"> has</w:t>
      </w:r>
      <w:r w:rsidRPr="00F41CF4">
        <w:t xml:space="preserve"> already informed to the following students telephonically,  however some of the students has not attended the phone or their phone was not working</w:t>
      </w:r>
      <w:r w:rsidR="00ED762C" w:rsidRPr="00F41CF4">
        <w:t>.    It is</w:t>
      </w:r>
      <w:r w:rsidR="000768CB" w:rsidRPr="00F41CF4">
        <w:t xml:space="preserve"> once again</w:t>
      </w:r>
      <w:r w:rsidR="00ED762C" w:rsidRPr="00F41CF4">
        <w:t xml:space="preserve"> intimated that the following students must return their degrees for above said correction </w:t>
      </w:r>
      <w:r w:rsidR="000768CB" w:rsidRPr="00F41CF4">
        <w:t xml:space="preserve">at </w:t>
      </w:r>
      <w:r w:rsidR="00ED762C" w:rsidRPr="00F41CF4">
        <w:t>earliest.</w:t>
      </w:r>
    </w:p>
    <w:tbl>
      <w:tblPr>
        <w:tblW w:w="9374" w:type="dxa"/>
        <w:tblInd w:w="94" w:type="dxa"/>
        <w:tblLook w:val="04A0"/>
      </w:tblPr>
      <w:tblGrid>
        <w:gridCol w:w="960"/>
        <w:gridCol w:w="1394"/>
        <w:gridCol w:w="1620"/>
        <w:gridCol w:w="2340"/>
        <w:gridCol w:w="3060"/>
      </w:tblGrid>
      <w:tr w:rsidR="000768CB" w:rsidRPr="00F41911" w:rsidTr="000768CB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Sr. No.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College Roll No.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University Roll No.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Name of students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Father’s Name</w:t>
            </w:r>
          </w:p>
        </w:tc>
      </w:tr>
      <w:tr w:rsidR="000768CB" w:rsidRPr="00F41911" w:rsidTr="000768CB">
        <w:trPr>
          <w:trHeight w:val="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4017/14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1403052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Srishti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 C Gangwar</w:t>
            </w:r>
          </w:p>
        </w:tc>
      </w:tr>
      <w:tr w:rsidR="000768CB" w:rsidRPr="00F41911" w:rsidTr="000768CB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3024/14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1403077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Rawinder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Pal Singh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Avtar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singh</w:t>
            </w:r>
            <w:proofErr w:type="spellEnd"/>
          </w:p>
        </w:tc>
      </w:tr>
      <w:tr w:rsidR="000768CB" w:rsidRPr="00F41911" w:rsidTr="000768CB">
        <w:trPr>
          <w:trHeight w:val="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6027/14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1403402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Mansi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Sharma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Suresh Kumar</w:t>
            </w:r>
          </w:p>
        </w:tc>
      </w:tr>
      <w:tr w:rsidR="000768CB" w:rsidRPr="00F41911" w:rsidTr="000768CB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6030/14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1403406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Navdeep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Kaur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Pritpal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</w:tr>
      <w:tr w:rsidR="000768CB" w:rsidRPr="00F41911" w:rsidTr="000768CB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6049/14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1403425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Shiny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Rajput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Shakti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Rajput</w:t>
            </w:r>
            <w:proofErr w:type="spellEnd"/>
          </w:p>
        </w:tc>
      </w:tr>
      <w:tr w:rsidR="000768CB" w:rsidRPr="00F41911" w:rsidTr="000768CB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6051/14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1403427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Shivali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Sharma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Vishwamitter</w:t>
            </w:r>
            <w:proofErr w:type="spellEnd"/>
          </w:p>
        </w:tc>
      </w:tr>
      <w:tr w:rsidR="000768CB" w:rsidRPr="00F41911" w:rsidTr="000768CB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6058/14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1403384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Atikant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Mehta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Rajinder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Kumar Mehta</w:t>
            </w:r>
          </w:p>
        </w:tc>
      </w:tr>
      <w:tr w:rsidR="000768CB" w:rsidRPr="00F41911" w:rsidTr="000768CB">
        <w:trPr>
          <w:trHeight w:val="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L- 6064/14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1501642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Ankita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Sharma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Pawan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Kumar</w:t>
            </w:r>
          </w:p>
        </w:tc>
      </w:tr>
      <w:tr w:rsidR="000768CB" w:rsidRPr="00F41911" w:rsidTr="000768CB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Arushi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Darshan Kumar</w:t>
            </w:r>
          </w:p>
        </w:tc>
      </w:tr>
      <w:tr w:rsidR="000768CB" w:rsidRPr="00F41911" w:rsidTr="000768CB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Juhi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Sohal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Ramesh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Chander</w:t>
            </w:r>
            <w:proofErr w:type="spellEnd"/>
          </w:p>
        </w:tc>
      </w:tr>
      <w:tr w:rsidR="000768CB" w:rsidRPr="00F41911" w:rsidTr="000768CB">
        <w:trPr>
          <w:trHeight w:val="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Kajaldeep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Kaur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Kulwinder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</w:tr>
      <w:tr w:rsidR="000768CB" w:rsidRPr="00F41911" w:rsidTr="000768CB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1062/14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Megha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Jang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Bahadur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Bhagat</w:t>
            </w:r>
            <w:proofErr w:type="spellEnd"/>
          </w:p>
        </w:tc>
      </w:tr>
      <w:tr w:rsidR="000768CB" w:rsidRPr="00F41911" w:rsidTr="000768CB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1072/14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Neeraj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Prasher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Rajesh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Prasher</w:t>
            </w:r>
            <w:proofErr w:type="spellEnd"/>
          </w:p>
        </w:tc>
      </w:tr>
      <w:tr w:rsidR="000768CB" w:rsidRPr="00F41911" w:rsidTr="000768CB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1076/14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Palak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Randhawa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Nishan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</w:tr>
      <w:tr w:rsidR="000768CB" w:rsidRPr="00F41911" w:rsidTr="000768CB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Sumanpreet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Gurnam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</w:tr>
      <w:tr w:rsidR="000768CB" w:rsidRPr="00F41911" w:rsidTr="00F41CF4">
        <w:trPr>
          <w:trHeight w:val="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Sumiran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Sunil Kumar Gupta</w:t>
            </w:r>
          </w:p>
        </w:tc>
      </w:tr>
      <w:tr w:rsidR="000768CB" w:rsidRPr="00F41911" w:rsidTr="00F41CF4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L-1129/14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1501600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Anmoldeep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Singh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Devta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Jaspal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Singh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Devta</w:t>
            </w:r>
            <w:proofErr w:type="spellEnd"/>
          </w:p>
        </w:tc>
      </w:tr>
      <w:tr w:rsidR="000768CB" w:rsidRPr="00F41911" w:rsidTr="00F41CF4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L-1134/14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1501605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Hardeep Kaur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Ashok Kumar</w:t>
            </w:r>
          </w:p>
        </w:tc>
      </w:tr>
      <w:tr w:rsidR="000768CB" w:rsidRPr="00F41911" w:rsidTr="00F41CF4">
        <w:trPr>
          <w:trHeight w:val="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L-1151/14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1501622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Shani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Subash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Chander</w:t>
            </w:r>
            <w:proofErr w:type="spellEnd"/>
          </w:p>
        </w:tc>
      </w:tr>
      <w:tr w:rsidR="000768CB" w:rsidRPr="00F41911" w:rsidTr="00F41CF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5002/14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1403247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Abhishek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Kumar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Giri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Amrendra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Kumar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Giri</w:t>
            </w:r>
            <w:proofErr w:type="spellEnd"/>
          </w:p>
        </w:tc>
      </w:tr>
      <w:tr w:rsidR="000768CB" w:rsidRPr="00F41911" w:rsidTr="00F41CF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5013/14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1403258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Anvee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Sharma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Dinesh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Sharma</w:t>
            </w:r>
          </w:p>
        </w:tc>
      </w:tr>
      <w:tr w:rsidR="000768CB" w:rsidRPr="00F41911" w:rsidTr="00F41CF4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5090/14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1403335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Vibhor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Tiwari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Vinod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Kumar Tiwari</w:t>
            </w:r>
          </w:p>
        </w:tc>
      </w:tr>
      <w:tr w:rsidR="000768CB" w:rsidRPr="00F41911" w:rsidTr="00F41CF4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L- 5108/14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1501631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Mona Basra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Harbhajan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</w:tr>
      <w:tr w:rsidR="000768CB" w:rsidRPr="00F41911" w:rsidTr="00F41CF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L- 5110/14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1501633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Prabhdeep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Kaur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Palwinder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</w:tr>
      <w:tr w:rsidR="000768CB" w:rsidRPr="00F41911" w:rsidTr="00F41CF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L- 5111/14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1501634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Prabjinder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Kaur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Dalveer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</w:tr>
      <w:tr w:rsidR="000768CB" w:rsidRPr="00F41911" w:rsidTr="00F41CF4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1403468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Abhishek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Thakur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Kishore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Chand</w:t>
            </w:r>
            <w:proofErr w:type="spellEnd"/>
          </w:p>
        </w:tc>
      </w:tr>
      <w:tr w:rsidR="000768CB" w:rsidRPr="00F41911" w:rsidTr="00F41CF4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1403475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Amritbir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Jagdev Singh</w:t>
            </w:r>
          </w:p>
        </w:tc>
      </w:tr>
      <w:tr w:rsidR="000768CB" w:rsidRPr="00F41911" w:rsidTr="00F41CF4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1403479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Baiju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Kumar Das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Bilat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das</w:t>
            </w:r>
          </w:p>
        </w:tc>
      </w:tr>
      <w:tr w:rsidR="000768CB" w:rsidRPr="00F41911" w:rsidTr="00F41CF4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1403487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Dharmbir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Gurdarshan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</w:tr>
      <w:tr w:rsidR="000768CB" w:rsidRPr="00F41911" w:rsidTr="00F41CF4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Gurinderjit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Sukhdev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</w:tr>
      <w:tr w:rsidR="000768CB" w:rsidRPr="00F41911" w:rsidTr="00F41CF4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2040/14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1403504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Kapil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Mahajan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Sunil Kumar</w:t>
            </w:r>
          </w:p>
        </w:tc>
      </w:tr>
      <w:tr w:rsidR="000768CB" w:rsidRPr="00F41911" w:rsidTr="00F41CF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2042/14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1403505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Kritagya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Mahajan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Mukesh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Mahajan</w:t>
            </w:r>
          </w:p>
        </w:tc>
      </w:tr>
      <w:tr w:rsidR="000768CB" w:rsidRPr="00F41911" w:rsidTr="00F41CF4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1403508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Mani Singh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Prahlad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</w:tr>
      <w:tr w:rsidR="000768CB" w:rsidRPr="00F41911" w:rsidTr="00F41CF4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2046/14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1403509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Manthan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Mahajan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Tilakraj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Mahajan</w:t>
            </w:r>
          </w:p>
        </w:tc>
      </w:tr>
      <w:tr w:rsidR="000768CB" w:rsidRPr="00F41911" w:rsidTr="00F41CF4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2051/14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1403514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Piyush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Sharma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Krishan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Gopal</w:t>
            </w:r>
            <w:proofErr w:type="spellEnd"/>
          </w:p>
        </w:tc>
      </w:tr>
      <w:tr w:rsidR="000768CB" w:rsidRPr="00F41911" w:rsidTr="00F41CF4">
        <w:trPr>
          <w:trHeight w:val="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2064/14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1403527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Sachin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Kumar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Chauhan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Devendra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Chauhan</w:t>
            </w:r>
            <w:proofErr w:type="spellEnd"/>
          </w:p>
        </w:tc>
      </w:tr>
      <w:tr w:rsidR="000768CB" w:rsidRPr="00F41911" w:rsidTr="00F41CF4">
        <w:trPr>
          <w:trHeight w:val="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2082/14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1403545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Taranbir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Sohal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Buta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</w:t>
            </w:r>
          </w:p>
        </w:tc>
      </w:tr>
      <w:tr w:rsidR="000768CB" w:rsidRPr="00F41911" w:rsidTr="00F41CF4">
        <w:trPr>
          <w:trHeight w:val="1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L- 2097/14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1501648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Akshay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Kaundal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Surjeet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Kumar</w:t>
            </w:r>
          </w:p>
        </w:tc>
      </w:tr>
      <w:tr w:rsidR="000768CB" w:rsidRPr="00F41911" w:rsidTr="00F41CF4">
        <w:trPr>
          <w:trHeight w:val="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8CB" w:rsidRPr="00F41911" w:rsidRDefault="000768CB" w:rsidP="0007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L- 2112/14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1501663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Sajandeep</w:t>
            </w:r>
            <w:proofErr w:type="spellEnd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Singh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Saggu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CB" w:rsidRPr="00F41911" w:rsidRDefault="000768CB" w:rsidP="0007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Ranjit Singh </w:t>
            </w:r>
            <w:proofErr w:type="spellStart"/>
            <w:r w:rsidRPr="00F419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Saggu</w:t>
            </w:r>
            <w:proofErr w:type="spellEnd"/>
          </w:p>
        </w:tc>
      </w:tr>
    </w:tbl>
    <w:p w:rsidR="00F41911" w:rsidRPr="00F41911" w:rsidRDefault="00F41911" w:rsidP="000768CB">
      <w:pPr>
        <w:spacing w:line="240" w:lineRule="auto"/>
        <w:jc w:val="both"/>
        <w:rPr>
          <w:sz w:val="24"/>
          <w:szCs w:val="24"/>
        </w:rPr>
      </w:pPr>
    </w:p>
    <w:sectPr w:rsidR="00F41911" w:rsidRPr="00F41911" w:rsidSect="00BD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E1448"/>
    <w:rsid w:val="000768CB"/>
    <w:rsid w:val="00237CD7"/>
    <w:rsid w:val="00257481"/>
    <w:rsid w:val="00862383"/>
    <w:rsid w:val="009A35B3"/>
    <w:rsid w:val="00BD31C6"/>
    <w:rsid w:val="00BE1448"/>
    <w:rsid w:val="00ED762C"/>
    <w:rsid w:val="00F41911"/>
    <w:rsid w:val="00F4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academic</cp:lastModifiedBy>
  <cp:revision>9</cp:revision>
  <cp:lastPrinted>2019-02-20T06:01:00Z</cp:lastPrinted>
  <dcterms:created xsi:type="dcterms:W3CDTF">2019-02-20T05:45:00Z</dcterms:created>
  <dcterms:modified xsi:type="dcterms:W3CDTF">2019-02-20T06:04:00Z</dcterms:modified>
</cp:coreProperties>
</file>